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D" w:rsidRPr="00A32B9D" w:rsidRDefault="00A32B9D" w:rsidP="00A3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>Список сотрудников ГБУ</w:t>
      </w:r>
    </w:p>
    <w:p w:rsidR="00A32B9D" w:rsidRPr="00A32B9D" w:rsidRDefault="00A32B9D" w:rsidP="00A3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 xml:space="preserve"> «Комплексный центр социального обслуживания населения» Бежецкого </w:t>
      </w:r>
      <w:proofErr w:type="spellStart"/>
      <w:r w:rsidRPr="00A32B9D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>района</w:t>
      </w:r>
      <w:r w:rsidR="00407D01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>по</w:t>
      </w:r>
      <w:proofErr w:type="spellEnd"/>
      <w:r w:rsidR="00407D01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 xml:space="preserve"> </w:t>
      </w:r>
      <w:proofErr w:type="spellStart"/>
      <w:r w:rsidR="00407D01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>сотоянию</w:t>
      </w:r>
      <w:proofErr w:type="spellEnd"/>
      <w:r w:rsidR="00407D01">
        <w:rPr>
          <w:rFonts w:ascii="Times New Roman" w:eastAsia="Times New Roman" w:hAnsi="Times New Roman" w:cs="Times New Roman"/>
          <w:b/>
          <w:i/>
          <w:color w:val="008000"/>
          <w:sz w:val="34"/>
          <w:szCs w:val="34"/>
          <w:u w:val="single"/>
          <w:lang w:eastAsia="ru-RU"/>
        </w:rPr>
        <w:t xml:space="preserve"> на 01 июля 2019 года</w:t>
      </w:r>
      <w:bookmarkStart w:id="0" w:name="_GoBack"/>
      <w:bookmarkEnd w:id="0"/>
    </w:p>
    <w:p w:rsidR="00A32B9D" w:rsidRPr="00A32B9D" w:rsidRDefault="00A32B9D" w:rsidP="00A32B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Центра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Директор:</w:t>
      </w:r>
      <w:r w:rsidRPr="003F2741">
        <w:rPr>
          <w:i/>
          <w:sz w:val="28"/>
          <w:szCs w:val="28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Козырева Юлия Владимировна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Заместитель директора</w:t>
      </w:r>
      <w:r w:rsidRPr="003F2741">
        <w:rPr>
          <w:i/>
          <w:sz w:val="28"/>
          <w:szCs w:val="28"/>
        </w:rPr>
        <w:t xml:space="preserve">: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Горячева Елена Александровна </w:t>
      </w:r>
    </w:p>
    <w:p w:rsidR="00A32B9D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Программист:</w:t>
      </w:r>
      <w:r>
        <w:rPr>
          <w:i/>
          <w:sz w:val="28"/>
          <w:szCs w:val="28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Гонцова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Любовь Алексеевна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Главный бухгалтер</w:t>
      </w:r>
      <w:r>
        <w:rPr>
          <w:i/>
          <w:sz w:val="28"/>
          <w:szCs w:val="28"/>
        </w:rPr>
        <w:t xml:space="preserve">: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Ефимова Ирина Николаевна </w:t>
      </w:r>
    </w:p>
    <w:p w:rsidR="00887562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Бухгалтер:</w:t>
      </w:r>
      <w:r w:rsidR="008875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Алексеева Ольга Николаевна     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Бухгалтер: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Кипяткова</w:t>
      </w:r>
      <w:proofErr w:type="spellEnd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 Александровна</w:t>
      </w:r>
    </w:p>
    <w:p w:rsidR="00887562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Бухгалтер: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Архипова Инна Юрьевна </w:t>
      </w:r>
      <w:r w:rsid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Бухгалтер:</w:t>
      </w:r>
      <w:r w:rsid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Чепрасова</w:t>
      </w:r>
      <w:proofErr w:type="spellEnd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Екатерина Анатольевна     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Экономист:</w:t>
      </w:r>
      <w:r>
        <w:rPr>
          <w:b/>
          <w:i/>
          <w:sz w:val="28"/>
          <w:szCs w:val="28"/>
          <w:u w:val="single"/>
        </w:rPr>
        <w:t xml:space="preserve"> </w:t>
      </w:r>
      <w:r w:rsidR="00887562">
        <w:rPr>
          <w:b/>
          <w:i/>
          <w:sz w:val="28"/>
          <w:szCs w:val="28"/>
          <w:u w:val="single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Апраксина Юлия Дмитриевна</w:t>
      </w:r>
    </w:p>
    <w:p w:rsidR="00A32B9D" w:rsidRPr="00A32B9D" w:rsidRDefault="00A32B9D" w:rsidP="00A81D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срочной социальной помощи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Заведующая отделением:</w:t>
      </w:r>
      <w:r>
        <w:rPr>
          <w:i/>
          <w:sz w:val="28"/>
          <w:szCs w:val="28"/>
        </w:rPr>
        <w:t xml:space="preserve"> </w:t>
      </w:r>
      <w:r w:rsidRPr="003F2741">
        <w:rPr>
          <w:i/>
          <w:sz w:val="28"/>
          <w:szCs w:val="28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Бабурина Анна Сергеевна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 по социальной работе:</w:t>
      </w:r>
      <w:r w:rsidR="008875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Киселева Елена Сергеевна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 по социальной работе: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Морозова Светлана Геннадьевна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Сурдопереводчик</w:t>
      </w:r>
      <w:proofErr w:type="spellEnd"/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Барочкина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Александровна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Водитель автомобиля</w:t>
      </w:r>
      <w:r w:rsidRPr="003F2741">
        <w:rPr>
          <w:i/>
          <w:sz w:val="28"/>
          <w:szCs w:val="28"/>
        </w:rPr>
        <w:t xml:space="preserve">: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Корняков Николай Иванович</w:t>
      </w:r>
    </w:p>
    <w:p w:rsidR="00A32B9D" w:rsidRPr="00A32B9D" w:rsidRDefault="00A32B9D" w:rsidP="00A81D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по работе с семьёй и детьми</w:t>
      </w:r>
    </w:p>
    <w:p w:rsidR="00A32B9D" w:rsidRPr="003F2741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Заведующая:</w:t>
      </w:r>
      <w:r w:rsidRPr="003F2741">
        <w:rPr>
          <w:i/>
          <w:sz w:val="28"/>
          <w:szCs w:val="28"/>
        </w:rPr>
        <w:t xml:space="preserve"> </w:t>
      </w:r>
      <w:proofErr w:type="spellStart"/>
      <w:r w:rsidR="00A81D40">
        <w:rPr>
          <w:i/>
          <w:sz w:val="28"/>
          <w:szCs w:val="28"/>
        </w:rPr>
        <w:t>Ё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лкина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Владимировна</w:t>
      </w:r>
    </w:p>
    <w:p w:rsidR="00A32B9D" w:rsidRPr="003F2741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 по социальной работе</w:t>
      </w:r>
      <w:r w:rsidRPr="003F2741">
        <w:rPr>
          <w:i/>
          <w:sz w:val="28"/>
          <w:szCs w:val="28"/>
        </w:rPr>
        <w:t xml:space="preserve">: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Куляшова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Сергеевна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педагог:</w:t>
      </w:r>
      <w:r w:rsidRPr="003F2741">
        <w:rPr>
          <w:i/>
          <w:sz w:val="28"/>
          <w:szCs w:val="28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Румянцева Анастасия Павловна</w:t>
      </w:r>
    </w:p>
    <w:p w:rsidR="00A32B9D" w:rsidRPr="00A32B9D" w:rsidRDefault="00A32B9D" w:rsidP="00A81D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Стационарное отделение для престарелых и инвалидов</w:t>
      </w:r>
    </w:p>
    <w:p w:rsidR="00A32B9D" w:rsidRPr="003F2741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Заместитель  директора</w:t>
      </w:r>
      <w:r w:rsidRPr="003F2741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Ковинский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Анатолий Андреевич</w:t>
      </w:r>
    </w:p>
    <w:p w:rsidR="00A32B9D" w:rsidRPr="003F2741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Начальник службы (хозяйственной</w:t>
      </w:r>
      <w:r w:rsidRPr="005F0639">
        <w:rPr>
          <w:b/>
          <w:i/>
          <w:sz w:val="28"/>
          <w:szCs w:val="28"/>
          <w:u w:val="single"/>
        </w:rPr>
        <w:t>):</w:t>
      </w:r>
      <w:r>
        <w:rPr>
          <w:b/>
          <w:i/>
          <w:sz w:val="28"/>
          <w:szCs w:val="28"/>
          <w:u w:val="single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Барышникова Светлана Александровна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 по социальной работе</w:t>
      </w:r>
      <w:r w:rsidRPr="003F274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3F2741">
        <w:rPr>
          <w:i/>
          <w:sz w:val="28"/>
          <w:szCs w:val="28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Ковинская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Алевтина Геннадьевна </w:t>
      </w:r>
    </w:p>
    <w:p w:rsidR="00887562" w:rsidRDefault="00A32B9D" w:rsidP="008875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Медицинская сестра палатная:</w:t>
      </w:r>
      <w:r w:rsidR="00887562" w:rsidRPr="00887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7562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Кралина Галина Николаевна                      </w:t>
      </w:r>
    </w:p>
    <w:p w:rsidR="00887562" w:rsidRPr="00A32B9D" w:rsidRDefault="00887562" w:rsidP="008875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Медицинская сестра палатная: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Частухина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Валентина Викторовна</w:t>
      </w:r>
    </w:p>
    <w:p w:rsidR="00887562" w:rsidRPr="00A32B9D" w:rsidRDefault="00887562" w:rsidP="008875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Медицинская сестра палатная:</w:t>
      </w:r>
      <w:r w:rsidRPr="00887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Зайчикова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 Анатольевна</w:t>
      </w:r>
    </w:p>
    <w:p w:rsidR="00887562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 палатная:</w:t>
      </w:r>
      <w:r w:rsidR="008875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Лобынцева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Надежда Михайловна 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 палатная: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Козлова Светлана Константиновна</w:t>
      </w:r>
    </w:p>
    <w:p w:rsidR="00887562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 палатная: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Воробьёва Галина Викторовна         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 палатная: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Царёва Галина Вячеславовна </w:t>
      </w:r>
    </w:p>
    <w:p w:rsidR="00A32B9D" w:rsidRPr="00A32B9D" w:rsidRDefault="00887562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 палатная: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proofErr w:type="spellStart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Колобкова</w:t>
      </w:r>
      <w:proofErr w:type="spellEnd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Александровна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Санитарка-</w:t>
      </w:r>
      <w:proofErr w:type="spellStart"/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ванщица</w:t>
      </w:r>
      <w:proofErr w:type="spellEnd"/>
      <w:r w:rsidRPr="003F274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887562">
        <w:rPr>
          <w:i/>
          <w:sz w:val="28"/>
          <w:szCs w:val="28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Халмирзаева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Григорьевна</w:t>
      </w:r>
    </w:p>
    <w:p w:rsidR="00D23384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Кухонный рабочий:</w:t>
      </w:r>
      <w:r w:rsidR="008875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Трофимова Нина Николаевна </w:t>
      </w:r>
    </w:p>
    <w:p w:rsidR="00A32B9D" w:rsidRPr="00A32B9D" w:rsidRDefault="00D23384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Кухонный рабочий: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Веренцова</w:t>
      </w:r>
      <w:proofErr w:type="spellEnd"/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Николаевна</w:t>
      </w:r>
    </w:p>
    <w:p w:rsidR="00A32B9D" w:rsidRPr="00A32B9D" w:rsidRDefault="00D23384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Кухонный рабочий: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</w:rPr>
        <w:t xml:space="preserve"> 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Костыгова Ирина Константиновна</w:t>
      </w:r>
    </w:p>
    <w:p w:rsidR="00D23384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Повар: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Садикова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Вера Михайловн</w:t>
      </w:r>
      <w:r w:rsidR="00A8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A32B9D" w:rsidRPr="003F2741" w:rsidRDefault="00A32B9D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23384"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Повар: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Магурина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Викторовна</w:t>
      </w:r>
    </w:p>
    <w:p w:rsidR="00A32B9D" w:rsidRPr="00A81D40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Водитель автомобиля</w:t>
      </w:r>
      <w:r w:rsidRPr="003F274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Pr="00A8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Соловьёв Николай Викторович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Оператор стиральных машин</w:t>
      </w:r>
      <w:r w:rsidRPr="003F274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Филиппова Нина Петровна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Рабочий по  комплексному ремонту и обслуживанию здания:</w:t>
      </w:r>
    </w:p>
    <w:p w:rsidR="00A32B9D" w:rsidRP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-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Маныч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Игорь Анатольевич </w:t>
      </w:r>
    </w:p>
    <w:p w:rsidR="00A32B9D" w:rsidRPr="00A32B9D" w:rsidRDefault="00A32B9D" w:rsidP="00A81D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Отделение участковой социальной службы</w:t>
      </w:r>
    </w:p>
    <w:p w:rsidR="00D23384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Заведующая отделением</w:t>
      </w:r>
      <w:r>
        <w:rPr>
          <w:b/>
          <w:i/>
          <w:sz w:val="28"/>
          <w:szCs w:val="28"/>
          <w:u w:val="single"/>
        </w:rPr>
        <w:t>:</w:t>
      </w:r>
      <w:r w:rsidR="00D23384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Бякина</w:t>
      </w:r>
      <w:proofErr w:type="spellEnd"/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Алексеевна  </w:t>
      </w:r>
    </w:p>
    <w:p w:rsidR="00A32B9D" w:rsidRDefault="00D23384" w:rsidP="00A81D40">
      <w:pPr>
        <w:spacing w:after="0" w:line="240" w:lineRule="auto"/>
        <w:rPr>
          <w:i/>
          <w:sz w:val="28"/>
          <w:szCs w:val="28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Заведующая отделением</w:t>
      </w:r>
      <w:r>
        <w:rPr>
          <w:b/>
          <w:i/>
          <w:sz w:val="28"/>
          <w:szCs w:val="28"/>
          <w:u w:val="single"/>
        </w:rPr>
        <w:t xml:space="preserve">:  </w:t>
      </w:r>
      <w:r w:rsidR="00A32B9D"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Назаренко Ольга Алексеевна</w:t>
      </w:r>
    </w:p>
    <w:p w:rsidR="00A32B9D" w:rsidRDefault="00A32B9D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 по социальной  работе</w:t>
      </w:r>
      <w:r>
        <w:rPr>
          <w:i/>
          <w:sz w:val="28"/>
          <w:szCs w:val="28"/>
        </w:rPr>
        <w:t xml:space="preserve">: </w:t>
      </w:r>
      <w:r w:rsidR="00A81D40">
        <w:rPr>
          <w:i/>
          <w:sz w:val="28"/>
          <w:szCs w:val="28"/>
        </w:rPr>
        <w:t xml:space="preserve"> </w:t>
      </w:r>
      <w:r w:rsidRPr="00A32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Кириллова Елена Николаевна</w:t>
      </w:r>
    </w:p>
    <w:p w:rsidR="00A81D40" w:rsidRDefault="00A81D40" w:rsidP="00A81D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D40" w:rsidRDefault="00A81D40" w:rsidP="00A81D4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B0F" w:rsidRDefault="002732AF" w:rsidP="0027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="005E2B0F" w:rsidRPr="005E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</w:t>
      </w:r>
      <w:r w:rsidR="0005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2B0F" w:rsidRPr="005E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обслуживания на дому </w:t>
      </w:r>
      <w:r w:rsidR="0088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5E2B0F" w:rsidRPr="005E2B0F" w:rsidRDefault="005E2B0F" w:rsidP="005E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62D" w:rsidRDefault="005E2B0F" w:rsidP="005E2B0F">
      <w:pPr>
        <w:spacing w:line="240" w:lineRule="auto"/>
        <w:ind w:left="-426"/>
        <w:rPr>
          <w:i/>
          <w:sz w:val="28"/>
          <w:szCs w:val="28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</w:t>
      </w:r>
      <w:r w:rsidR="008866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ая отделением</w:t>
      </w: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3F2741">
        <w:rPr>
          <w:i/>
          <w:sz w:val="28"/>
          <w:szCs w:val="28"/>
        </w:rPr>
        <w:t xml:space="preserve"> </w:t>
      </w:r>
    </w:p>
    <w:p w:rsidR="0088662D" w:rsidRDefault="0088662D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-</w:t>
      </w:r>
      <w:proofErr w:type="spellStart"/>
      <w:r w:rsidR="005E2B0F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Голубкова</w:t>
      </w:r>
      <w:proofErr w:type="spellEnd"/>
      <w:r w:rsidR="005E2B0F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Валерьевна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</w:t>
      </w:r>
      <w:r w:rsidR="008866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работник:</w:t>
      </w:r>
    </w:p>
    <w:p w:rsid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E2B0F" w:rsidSect="00887562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proofErr w:type="spellStart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Бирулева</w:t>
      </w:r>
      <w:proofErr w:type="spellEnd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Надежда Васильевна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Захарян  Светлана Александровна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Елена Геннадьевна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Козлова Татьяна Петровна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Короткова Лидия Алексеевна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Ласточкина Наталья Викторовна 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Липатова Светлана Анатольевна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Митина Марина Андреевна</w:t>
      </w:r>
    </w:p>
    <w:p w:rsidR="00246760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46760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Минина Светлана Александровна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Носова Нина Николаевна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Орлова Марина Борисовна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Павлова Мальвина Валентиновна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Постникова Ольга Григорьевна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Потапова Татьяна Алексеевна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Смирнова Ирина Викторовна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Спиридонова Галина </w:t>
      </w:r>
      <w:proofErr w:type="spellStart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Павлиновна</w:t>
      </w:r>
      <w:proofErr w:type="spellEnd"/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Тищенко Светлана Петровна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Федотова Ольга Сергеевна</w:t>
      </w:r>
    </w:p>
    <w:p w:rsid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E2B0F" w:rsidSect="00887562">
          <w:type w:val="continuous"/>
          <w:pgSz w:w="11906" w:h="16838"/>
          <w:pgMar w:top="1134" w:right="850" w:bottom="1134" w:left="993" w:header="708" w:footer="708" w:gutter="0"/>
          <w:cols w:num="2" w:space="1279"/>
          <w:docGrid w:linePitch="360"/>
        </w:sectPr>
      </w:pPr>
    </w:p>
    <w:p w:rsidR="0088662D" w:rsidRDefault="0088662D" w:rsidP="0088662D">
      <w:pPr>
        <w:spacing w:line="240" w:lineRule="auto"/>
        <w:ind w:left="-426"/>
        <w:rPr>
          <w:i/>
          <w:sz w:val="28"/>
          <w:szCs w:val="28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Водитель автомобиля</w:t>
      </w:r>
      <w:r>
        <w:rPr>
          <w:i/>
          <w:sz w:val="28"/>
          <w:szCs w:val="28"/>
        </w:rPr>
        <w:t xml:space="preserve">: </w:t>
      </w:r>
    </w:p>
    <w:p w:rsidR="0088662D" w:rsidRPr="005E2B0F" w:rsidRDefault="0088662D" w:rsidP="0088662D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 Валерий Николаевич</w:t>
      </w:r>
    </w:p>
    <w:p w:rsidR="0088662D" w:rsidRPr="005E2B0F" w:rsidRDefault="0088662D" w:rsidP="0088662D">
      <w:pPr>
        <w:spacing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Рабочий по комплексному ремонту и обслуживанию здания:</w:t>
      </w:r>
    </w:p>
    <w:p w:rsidR="0088662D" w:rsidRPr="005E2B0F" w:rsidRDefault="0088662D" w:rsidP="0088662D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Шарова</w:t>
      </w:r>
      <w:proofErr w:type="spellEnd"/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Галина Павловна</w:t>
      </w:r>
    </w:p>
    <w:p w:rsidR="00053BA3" w:rsidRDefault="0088662D" w:rsidP="0088662D">
      <w:pPr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Уборщик производственных и служебных помещений:</w:t>
      </w:r>
      <w:r w:rsidRPr="00886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662D" w:rsidRPr="005728B4" w:rsidRDefault="0088662D" w:rsidP="0088662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Жимолоскина</w:t>
      </w:r>
      <w:proofErr w:type="spellEnd"/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Сергеевна</w:t>
      </w:r>
    </w:p>
    <w:p w:rsidR="005728B4" w:rsidRPr="005E2B0F" w:rsidRDefault="005728B4" w:rsidP="005E2B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социального обслуживания на дому № 2</w:t>
      </w:r>
    </w:p>
    <w:p w:rsidR="0088662D" w:rsidRDefault="0088662D" w:rsidP="0088662D">
      <w:pPr>
        <w:spacing w:line="240" w:lineRule="auto"/>
        <w:ind w:left="-426"/>
        <w:rPr>
          <w:i/>
          <w:sz w:val="28"/>
          <w:szCs w:val="28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Заведующ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ая отделением</w:t>
      </w: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3F2741">
        <w:rPr>
          <w:i/>
          <w:sz w:val="28"/>
          <w:szCs w:val="28"/>
        </w:rPr>
        <w:t xml:space="preserve"> </w:t>
      </w:r>
    </w:p>
    <w:p w:rsidR="0088662D" w:rsidRPr="005E2B0F" w:rsidRDefault="0088662D" w:rsidP="0088662D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-</w:t>
      </w:r>
      <w:r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Арсеньева Ольга Сергеевна</w:t>
      </w:r>
    </w:p>
    <w:p w:rsidR="0088662D" w:rsidRPr="005E2B0F" w:rsidRDefault="0088662D" w:rsidP="0088662D">
      <w:pPr>
        <w:spacing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5E2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работник:</w:t>
      </w:r>
    </w:p>
    <w:p w:rsid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E2B0F" w:rsidSect="0088756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8662D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886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Александрова Елена Анатольевна</w:t>
      </w:r>
    </w:p>
    <w:p w:rsidR="005728B4" w:rsidRPr="005E2B0F" w:rsidRDefault="0088662D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Баранова </w:t>
      </w:r>
      <w:r w:rsidR="0070116C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Татьяна Владимировна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Баранова Марина Викторовна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Дрозд Галина Александровна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proofErr w:type="spellStart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Курятникова</w:t>
      </w:r>
      <w:proofErr w:type="spellEnd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Валентина Федоровна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Новожилова Валентина Петровна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Олехнович</w:t>
      </w:r>
      <w:proofErr w:type="spellEnd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Мария Степановна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Савельева Александра Алексеевна</w:t>
      </w:r>
    </w:p>
    <w:p w:rsidR="0070116C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70116C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Тимошина Ираида Михайловна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Чепрасова</w:t>
      </w:r>
      <w:proofErr w:type="spellEnd"/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Галина Ивановна</w:t>
      </w:r>
    </w:p>
    <w:p w:rsidR="005728B4" w:rsidRPr="005E2B0F" w:rsidRDefault="005E2B0F" w:rsidP="005E2B0F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5728B4" w:rsidRPr="005E2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Широков Виктор Николаевич</w:t>
      </w:r>
    </w:p>
    <w:p w:rsidR="005E2B0F" w:rsidRDefault="005E2B0F" w:rsidP="005E2B0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  <w:sectPr w:rsidR="005E2B0F" w:rsidSect="00887562">
          <w:type w:val="continuous"/>
          <w:pgSz w:w="11906" w:h="16838"/>
          <w:pgMar w:top="1134" w:right="850" w:bottom="1134" w:left="993" w:header="708" w:footer="708" w:gutter="0"/>
          <w:cols w:num="2" w:space="1279"/>
          <w:docGrid w:linePitch="360"/>
        </w:sectPr>
      </w:pPr>
    </w:p>
    <w:p w:rsidR="005728B4" w:rsidRDefault="005728B4" w:rsidP="005E2B0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8B4" w:rsidSect="00887562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220"/>
    <w:multiLevelType w:val="hybridMultilevel"/>
    <w:tmpl w:val="7708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B4"/>
    <w:rsid w:val="00053BA3"/>
    <w:rsid w:val="00246760"/>
    <w:rsid w:val="002732AF"/>
    <w:rsid w:val="00407D01"/>
    <w:rsid w:val="00433EA2"/>
    <w:rsid w:val="005728B4"/>
    <w:rsid w:val="005E2B0F"/>
    <w:rsid w:val="0070116C"/>
    <w:rsid w:val="0088662D"/>
    <w:rsid w:val="00887562"/>
    <w:rsid w:val="00A32B9D"/>
    <w:rsid w:val="00A81D40"/>
    <w:rsid w:val="00D2338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2019-06-17T14:28:00Z</cp:lastPrinted>
  <dcterms:created xsi:type="dcterms:W3CDTF">2019-06-17T14:50:00Z</dcterms:created>
  <dcterms:modified xsi:type="dcterms:W3CDTF">2019-07-03T05:12:00Z</dcterms:modified>
</cp:coreProperties>
</file>